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84" w:rsidRPr="00B102EA" w:rsidRDefault="00BE5D7A" w:rsidP="00B102EA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proofErr w:type="gramStart"/>
      <w:r>
        <w:rPr>
          <w:sz w:val="32"/>
          <w:szCs w:val="32"/>
        </w:rPr>
        <w:t>Календарно-тематический</w:t>
      </w:r>
      <w:proofErr w:type="gramEnd"/>
      <w:r>
        <w:rPr>
          <w:sz w:val="32"/>
          <w:szCs w:val="32"/>
        </w:rPr>
        <w:t xml:space="preserve"> планы </w:t>
      </w:r>
      <w:r w:rsidR="00B102EA">
        <w:rPr>
          <w:sz w:val="32"/>
          <w:szCs w:val="32"/>
        </w:rPr>
        <w:t>на 7</w:t>
      </w:r>
      <w:r w:rsidRPr="00B7791B">
        <w:rPr>
          <w:sz w:val="32"/>
          <w:szCs w:val="32"/>
        </w:rPr>
        <w:t xml:space="preserve"> класс</w:t>
      </w:r>
      <w:r>
        <w:rPr>
          <w:sz w:val="32"/>
          <w:szCs w:val="32"/>
        </w:rPr>
        <w:t>-</w:t>
      </w:r>
      <w:r w:rsidR="009C0B44">
        <w:rPr>
          <w:sz w:val="32"/>
          <w:szCs w:val="32"/>
        </w:rPr>
        <w:t>68</w:t>
      </w:r>
      <w:r w:rsidR="00B102EA">
        <w:rPr>
          <w:sz w:val="32"/>
          <w:szCs w:val="32"/>
        </w:rPr>
        <w:t xml:space="preserve"> час</w:t>
      </w:r>
      <w:r w:rsidR="00C86A5E">
        <w:rPr>
          <w:sz w:val="32"/>
          <w:szCs w:val="32"/>
        </w:rPr>
        <w:t>а</w:t>
      </w:r>
    </w:p>
    <w:tbl>
      <w:tblPr>
        <w:tblStyle w:val="a3"/>
        <w:tblpPr w:leftFromText="180" w:rightFromText="180" w:vertAnchor="text" w:horzAnchor="margin" w:tblpX="-777" w:tblpY="1129"/>
        <w:tblW w:w="10348" w:type="dxa"/>
        <w:tblLook w:val="04A0"/>
      </w:tblPr>
      <w:tblGrid>
        <w:gridCol w:w="959"/>
        <w:gridCol w:w="6818"/>
        <w:gridCol w:w="1509"/>
        <w:gridCol w:w="1062"/>
      </w:tblGrid>
      <w:tr w:rsidR="00BE5D7A" w:rsidTr="00E52857">
        <w:trPr>
          <w:trHeight w:val="64"/>
        </w:trPr>
        <w:tc>
          <w:tcPr>
            <w:tcW w:w="959" w:type="dxa"/>
          </w:tcPr>
          <w:p w:rsidR="00BE5D7A" w:rsidRDefault="00BE5D7A" w:rsidP="00E52857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18" w:type="dxa"/>
          </w:tcPr>
          <w:p w:rsidR="00BE5D7A" w:rsidRDefault="00BE5D7A" w:rsidP="00E52857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Разделы темы</w:t>
            </w:r>
          </w:p>
        </w:tc>
        <w:tc>
          <w:tcPr>
            <w:tcW w:w="1509" w:type="dxa"/>
          </w:tcPr>
          <w:p w:rsidR="00BE5D7A" w:rsidRDefault="00BE5D7A" w:rsidP="00E52857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Количество часов.</w:t>
            </w:r>
          </w:p>
        </w:tc>
        <w:tc>
          <w:tcPr>
            <w:tcW w:w="1062" w:type="dxa"/>
          </w:tcPr>
          <w:p w:rsidR="00BE5D7A" w:rsidRDefault="00BE5D7A" w:rsidP="00E52857"/>
        </w:tc>
      </w:tr>
      <w:tr w:rsidR="00BE5D7A" w:rsidTr="00E52857">
        <w:tc>
          <w:tcPr>
            <w:tcW w:w="959" w:type="dxa"/>
          </w:tcPr>
          <w:p w:rsidR="00BE5D7A" w:rsidRPr="00251D1C" w:rsidRDefault="00BE5D7A" w:rsidP="00E5285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6818" w:type="dxa"/>
          </w:tcPr>
          <w:p w:rsidR="00BE5D7A" w:rsidRPr="00251D1C" w:rsidRDefault="00BE5D7A" w:rsidP="00E5285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Вводное занятие</w:t>
            </w:r>
            <w:r w:rsidR="00967D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(2ч)</w:t>
            </w:r>
          </w:p>
        </w:tc>
        <w:tc>
          <w:tcPr>
            <w:tcW w:w="1509" w:type="dxa"/>
          </w:tcPr>
          <w:p w:rsidR="00BE5D7A" w:rsidRPr="00251D1C" w:rsidRDefault="00793B45" w:rsidP="00E528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BE5D7A" w:rsidRDefault="00BE5D7A" w:rsidP="00E52857"/>
        </w:tc>
      </w:tr>
      <w:tr w:rsidR="00BE5D7A" w:rsidTr="00E52857">
        <w:tc>
          <w:tcPr>
            <w:tcW w:w="959" w:type="dxa"/>
          </w:tcPr>
          <w:p w:rsidR="00BE5D7A" w:rsidRPr="004149C9" w:rsidRDefault="00BE5D7A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49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818" w:type="dxa"/>
          </w:tcPr>
          <w:p w:rsidR="00BE5D7A" w:rsidRPr="004149C9" w:rsidRDefault="00BE5D7A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водное занятие</w:t>
            </w:r>
          </w:p>
        </w:tc>
        <w:tc>
          <w:tcPr>
            <w:tcW w:w="1509" w:type="dxa"/>
          </w:tcPr>
          <w:p w:rsidR="00BE5D7A" w:rsidRPr="0005754A" w:rsidRDefault="00BE5D7A" w:rsidP="00E5285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dxa"/>
          </w:tcPr>
          <w:p w:rsidR="00BE5D7A" w:rsidRDefault="00BE5D7A" w:rsidP="00E52857"/>
        </w:tc>
      </w:tr>
      <w:tr w:rsidR="00BE5D7A" w:rsidTr="00E52857">
        <w:tc>
          <w:tcPr>
            <w:tcW w:w="959" w:type="dxa"/>
          </w:tcPr>
          <w:p w:rsidR="00BE5D7A" w:rsidRPr="004149C9" w:rsidRDefault="00BE5D7A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49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18" w:type="dxa"/>
          </w:tcPr>
          <w:p w:rsidR="00BE5D7A" w:rsidRPr="00BE5D7A" w:rsidRDefault="00BE5D7A" w:rsidP="00E52857">
            <w:pPr>
              <w:shd w:val="clear" w:color="auto" w:fill="FFFFFF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Инструк</w:t>
            </w:r>
            <w:r>
              <w:rPr>
                <w:rFonts w:ascii="Times New Roman" w:eastAsia="Times New Roman" w:hAnsi="Times New Roman" w:cs="Times New Roman"/>
              </w:rPr>
              <w:softHyphen/>
              <w:t>таж по ТБ</w:t>
            </w:r>
          </w:p>
        </w:tc>
        <w:tc>
          <w:tcPr>
            <w:tcW w:w="1509" w:type="dxa"/>
          </w:tcPr>
          <w:p w:rsidR="00BE5D7A" w:rsidRPr="0005754A" w:rsidRDefault="00BE5D7A" w:rsidP="00E5285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dxa"/>
          </w:tcPr>
          <w:p w:rsidR="00BE5D7A" w:rsidRDefault="00BE5D7A" w:rsidP="00E52857"/>
        </w:tc>
      </w:tr>
      <w:tr w:rsidR="00BE5D7A" w:rsidTr="00E52857">
        <w:trPr>
          <w:trHeight w:val="64"/>
        </w:trPr>
        <w:tc>
          <w:tcPr>
            <w:tcW w:w="959" w:type="dxa"/>
          </w:tcPr>
          <w:p w:rsidR="00BE5D7A" w:rsidRDefault="00BE5D7A" w:rsidP="00E5285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6818" w:type="dxa"/>
          </w:tcPr>
          <w:p w:rsidR="00BE5D7A" w:rsidRPr="00251D1C" w:rsidRDefault="00F96AB6" w:rsidP="00E5285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Интерьер жилого дома </w:t>
            </w:r>
            <w:r w:rsidR="00967D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="00027E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  <w:r w:rsidR="00967D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ч)</w:t>
            </w:r>
          </w:p>
        </w:tc>
        <w:tc>
          <w:tcPr>
            <w:tcW w:w="1509" w:type="dxa"/>
          </w:tcPr>
          <w:p w:rsidR="00BE5D7A" w:rsidRPr="00251D1C" w:rsidRDefault="00793B45" w:rsidP="00E528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2" w:type="dxa"/>
          </w:tcPr>
          <w:p w:rsidR="00BE5D7A" w:rsidRDefault="00BE5D7A" w:rsidP="00E52857"/>
        </w:tc>
      </w:tr>
      <w:tr w:rsidR="00BE5D7A" w:rsidTr="00E52857">
        <w:tc>
          <w:tcPr>
            <w:tcW w:w="959" w:type="dxa"/>
          </w:tcPr>
          <w:p w:rsidR="00BE5D7A" w:rsidRPr="0005754A" w:rsidRDefault="00BE5D7A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027E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 w:rsidR="00F96A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818" w:type="dxa"/>
          </w:tcPr>
          <w:p w:rsidR="00027EDD" w:rsidRDefault="00F96AB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Освещение жилого </w:t>
            </w:r>
            <w:r w:rsidR="00027E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помещения. </w:t>
            </w:r>
          </w:p>
          <w:p w:rsidR="00BE5D7A" w:rsidRPr="004149C9" w:rsidRDefault="00027EDD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 </w:t>
            </w:r>
            <w:r w:rsidR="00B12C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«Освещение жилого дома» Предметы искусства и коллекции в интерьере.</w:t>
            </w:r>
          </w:p>
        </w:tc>
        <w:tc>
          <w:tcPr>
            <w:tcW w:w="1509" w:type="dxa"/>
          </w:tcPr>
          <w:p w:rsidR="00BE5D7A" w:rsidRPr="004149C9" w:rsidRDefault="006913F3" w:rsidP="00E5285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BE5D7A" w:rsidRDefault="00BE5D7A" w:rsidP="00E52857">
            <w:pPr>
              <w:jc w:val="center"/>
            </w:pPr>
            <w:r>
              <w:t>§1</w:t>
            </w:r>
          </w:p>
          <w:p w:rsidR="00027EDD" w:rsidRDefault="00027EDD" w:rsidP="00E52857">
            <w:pPr>
              <w:jc w:val="center"/>
            </w:pPr>
            <w:r>
              <w:t>§2</w:t>
            </w:r>
          </w:p>
        </w:tc>
      </w:tr>
      <w:tr w:rsidR="00967D84" w:rsidTr="00E52857">
        <w:tc>
          <w:tcPr>
            <w:tcW w:w="959" w:type="dxa"/>
          </w:tcPr>
          <w:p w:rsidR="00967D84" w:rsidRPr="0005754A" w:rsidRDefault="00027EDD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5-</w:t>
            </w:r>
            <w:r w:rsidR="00F96A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818" w:type="dxa"/>
          </w:tcPr>
          <w:p w:rsidR="00027EDD" w:rsidRDefault="00F96AB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Гигиена жилища.</w:t>
            </w:r>
            <w:r w:rsidR="00027E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 №2</w:t>
            </w:r>
          </w:p>
          <w:p w:rsidR="00967D84" w:rsidRDefault="0051432F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 w:rsidR="00F96A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Бытовые приборы для уборки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9" w:type="dxa"/>
          </w:tcPr>
          <w:p w:rsidR="00967D84" w:rsidRDefault="006913F3" w:rsidP="00E5285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027EDD" w:rsidRDefault="00967D84" w:rsidP="00E52857">
            <w:pPr>
              <w:jc w:val="center"/>
            </w:pPr>
            <w:r>
              <w:t>§</w:t>
            </w:r>
            <w:r w:rsidR="00027EDD">
              <w:t>3</w:t>
            </w:r>
          </w:p>
          <w:p w:rsidR="00967D84" w:rsidRDefault="00027EDD" w:rsidP="00E52857">
            <w:pPr>
              <w:jc w:val="center"/>
            </w:pPr>
            <w:r>
              <w:t>§4</w:t>
            </w:r>
          </w:p>
        </w:tc>
      </w:tr>
      <w:tr w:rsidR="00967D84" w:rsidTr="00E52857">
        <w:tc>
          <w:tcPr>
            <w:tcW w:w="959" w:type="dxa"/>
          </w:tcPr>
          <w:p w:rsidR="00967D84" w:rsidRDefault="00027EDD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7-</w:t>
            </w:r>
            <w:r w:rsidR="00F96A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818" w:type="dxa"/>
          </w:tcPr>
          <w:p w:rsidR="00967D84" w:rsidRDefault="00F96AB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проект «Умный дом» Обоснование проекта</w:t>
            </w:r>
            <w:r w:rsidR="00027E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 Защита проекта «Умный дом»</w:t>
            </w:r>
          </w:p>
        </w:tc>
        <w:tc>
          <w:tcPr>
            <w:tcW w:w="1509" w:type="dxa"/>
          </w:tcPr>
          <w:p w:rsidR="00967D84" w:rsidRDefault="006913F3" w:rsidP="00E5285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967D84" w:rsidRDefault="00027EDD" w:rsidP="00E52857">
            <w:pPr>
              <w:jc w:val="center"/>
            </w:pPr>
            <w:r>
              <w:t>§4</w:t>
            </w:r>
          </w:p>
        </w:tc>
      </w:tr>
      <w:tr w:rsidR="00BE5D7A" w:rsidTr="00E52857">
        <w:tc>
          <w:tcPr>
            <w:tcW w:w="959" w:type="dxa"/>
          </w:tcPr>
          <w:p w:rsidR="00BE5D7A" w:rsidRDefault="00BE5D7A" w:rsidP="00E5285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6818" w:type="dxa"/>
          </w:tcPr>
          <w:p w:rsidR="00BE5D7A" w:rsidRPr="00251D1C" w:rsidRDefault="00FF2163" w:rsidP="00E5285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Кулинария(14</w:t>
            </w:r>
            <w:r w:rsidR="00AB78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ч)</w:t>
            </w:r>
          </w:p>
        </w:tc>
        <w:tc>
          <w:tcPr>
            <w:tcW w:w="1509" w:type="dxa"/>
          </w:tcPr>
          <w:p w:rsidR="00BE5D7A" w:rsidRPr="00251D1C" w:rsidRDefault="00793B45" w:rsidP="00E528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2" w:type="dxa"/>
          </w:tcPr>
          <w:p w:rsidR="00BE5D7A" w:rsidRDefault="00BE5D7A" w:rsidP="00E52857">
            <w:pPr>
              <w:jc w:val="center"/>
            </w:pPr>
          </w:p>
        </w:tc>
      </w:tr>
      <w:tr w:rsidR="006913F3" w:rsidTr="00E52857">
        <w:tc>
          <w:tcPr>
            <w:tcW w:w="959" w:type="dxa"/>
          </w:tcPr>
          <w:p w:rsidR="006913F3" w:rsidRPr="0005754A" w:rsidRDefault="00027EDD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6818" w:type="dxa"/>
          </w:tcPr>
          <w:p w:rsidR="006913F3" w:rsidRDefault="006913F3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Блюда из молока и кисломолочных продуктов</w:t>
            </w:r>
            <w:r w:rsidR="00027E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 Лабораторная работа №1</w:t>
            </w:r>
            <w:r w:rsidR="00B12C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«Определение качества молока и молочных продуктов»</w:t>
            </w:r>
          </w:p>
          <w:p w:rsidR="00027EDD" w:rsidRPr="00490B0C" w:rsidRDefault="00027EDD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№3 «Приготовление молочного супа, молочной каши или блюда из творога»</w:t>
            </w:r>
          </w:p>
        </w:tc>
        <w:tc>
          <w:tcPr>
            <w:tcW w:w="1509" w:type="dxa"/>
          </w:tcPr>
          <w:p w:rsidR="006913F3" w:rsidRDefault="006913F3" w:rsidP="00E52857">
            <w:pPr>
              <w:jc w:val="center"/>
            </w:pPr>
            <w:r w:rsidRPr="00D628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6913F3" w:rsidRDefault="006913F3" w:rsidP="00E52857">
            <w:pPr>
              <w:jc w:val="center"/>
            </w:pPr>
            <w:r>
              <w:t>§</w:t>
            </w:r>
            <w:r w:rsidR="00B12C52">
              <w:t>5</w:t>
            </w:r>
          </w:p>
        </w:tc>
      </w:tr>
      <w:tr w:rsidR="006913F3" w:rsidTr="00E52857">
        <w:tc>
          <w:tcPr>
            <w:tcW w:w="959" w:type="dxa"/>
          </w:tcPr>
          <w:p w:rsidR="006913F3" w:rsidRPr="0005754A" w:rsidRDefault="00B12C52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11-</w:t>
            </w:r>
            <w:r w:rsidR="006913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18" w:type="dxa"/>
          </w:tcPr>
          <w:p w:rsidR="00B12C52" w:rsidRDefault="006913F3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Изделия из жидкого теста.</w:t>
            </w:r>
            <w:r w:rsidR="00B12C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Лабораторная работа</w:t>
            </w:r>
            <w:r w:rsidR="0051432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№2 «Определение качества меда» </w:t>
            </w:r>
            <w:r w:rsidR="00B12C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Практическая работа. №4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«Приготовление </w:t>
            </w:r>
            <w:r w:rsidR="00B12C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изделий из жидкого теста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  <w:r w:rsidR="00B12C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6913F3" w:rsidRPr="006052D1" w:rsidRDefault="00B12C52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Виды теста и выпечки</w:t>
            </w:r>
          </w:p>
        </w:tc>
        <w:tc>
          <w:tcPr>
            <w:tcW w:w="1509" w:type="dxa"/>
          </w:tcPr>
          <w:p w:rsidR="006913F3" w:rsidRDefault="006913F3" w:rsidP="00E52857">
            <w:pPr>
              <w:jc w:val="center"/>
            </w:pPr>
            <w:r w:rsidRPr="00D628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B12C52" w:rsidRDefault="00B12C52" w:rsidP="00E52857">
            <w:pPr>
              <w:jc w:val="center"/>
            </w:pPr>
            <w:r>
              <w:t>§6</w:t>
            </w:r>
          </w:p>
          <w:p w:rsidR="006913F3" w:rsidRDefault="006913F3" w:rsidP="00E52857">
            <w:pPr>
              <w:jc w:val="center"/>
            </w:pPr>
            <w:r>
              <w:t>§</w:t>
            </w:r>
            <w:r w:rsidR="00B12C52">
              <w:t>7</w:t>
            </w:r>
          </w:p>
        </w:tc>
      </w:tr>
      <w:tr w:rsidR="006913F3" w:rsidTr="00E52857">
        <w:tc>
          <w:tcPr>
            <w:tcW w:w="959" w:type="dxa"/>
          </w:tcPr>
          <w:p w:rsidR="006913F3" w:rsidRPr="0005754A" w:rsidRDefault="00B12C52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6818" w:type="dxa"/>
          </w:tcPr>
          <w:p w:rsidR="006913F3" w:rsidRPr="006052D1" w:rsidRDefault="00B12C52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приготовления изделий из пресного слоеного теста.  Практическая работа №</w:t>
            </w:r>
            <w:r w:rsidR="009C0B4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 «Приготовление изделий из пресного слоеного теста»</w:t>
            </w:r>
          </w:p>
        </w:tc>
        <w:tc>
          <w:tcPr>
            <w:tcW w:w="1509" w:type="dxa"/>
          </w:tcPr>
          <w:p w:rsidR="006913F3" w:rsidRDefault="006913F3" w:rsidP="00E52857">
            <w:pPr>
              <w:jc w:val="center"/>
            </w:pPr>
            <w:r w:rsidRPr="00D628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6913F3" w:rsidRDefault="006913F3" w:rsidP="00E52857">
            <w:pPr>
              <w:jc w:val="center"/>
            </w:pPr>
            <w:r>
              <w:t>§</w:t>
            </w:r>
            <w:r w:rsidR="009C0B44">
              <w:t>8</w:t>
            </w:r>
          </w:p>
        </w:tc>
      </w:tr>
      <w:tr w:rsidR="006913F3" w:rsidTr="00E52857">
        <w:tc>
          <w:tcPr>
            <w:tcW w:w="959" w:type="dxa"/>
          </w:tcPr>
          <w:p w:rsidR="006913F3" w:rsidRPr="0005754A" w:rsidRDefault="009C0B44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15-</w:t>
            </w:r>
            <w:r w:rsidR="006913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818" w:type="dxa"/>
          </w:tcPr>
          <w:p w:rsidR="006913F3" w:rsidRPr="006052D1" w:rsidRDefault="009C0B44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Технология приготовления изделий из песочного теста. </w:t>
            </w:r>
            <w:r w:rsidR="006913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№6</w:t>
            </w:r>
            <w:r w:rsidR="006913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«Приготовление изделий из  песочного теста»</w:t>
            </w:r>
          </w:p>
        </w:tc>
        <w:tc>
          <w:tcPr>
            <w:tcW w:w="1509" w:type="dxa"/>
          </w:tcPr>
          <w:p w:rsidR="006913F3" w:rsidRDefault="006913F3" w:rsidP="00E52857">
            <w:pPr>
              <w:jc w:val="center"/>
            </w:pPr>
            <w:r w:rsidRPr="00D628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6913F3" w:rsidRDefault="006913F3" w:rsidP="00E52857">
            <w:pPr>
              <w:jc w:val="center"/>
            </w:pPr>
            <w:r>
              <w:t>§</w:t>
            </w:r>
            <w:r w:rsidR="009C0B44">
              <w:t>9</w:t>
            </w:r>
          </w:p>
        </w:tc>
      </w:tr>
      <w:tr w:rsidR="006913F3" w:rsidTr="00E52857">
        <w:tc>
          <w:tcPr>
            <w:tcW w:w="959" w:type="dxa"/>
          </w:tcPr>
          <w:p w:rsidR="006913F3" w:rsidRPr="0005754A" w:rsidRDefault="009C0B44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6818" w:type="dxa"/>
          </w:tcPr>
          <w:p w:rsidR="006913F3" w:rsidRPr="006052D1" w:rsidRDefault="006913F3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Технология приготовления, сладостей, десертов, напитков. Практическая работа </w:t>
            </w:r>
            <w:r w:rsidR="009C0B4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«Приготовление сладких блюд и напитков»</w:t>
            </w:r>
          </w:p>
        </w:tc>
        <w:tc>
          <w:tcPr>
            <w:tcW w:w="1509" w:type="dxa"/>
          </w:tcPr>
          <w:p w:rsidR="006913F3" w:rsidRDefault="006913F3" w:rsidP="00E52857">
            <w:pPr>
              <w:jc w:val="center"/>
            </w:pPr>
            <w:r w:rsidRPr="00D628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6913F3" w:rsidRDefault="006913F3" w:rsidP="00E52857">
            <w:pPr>
              <w:jc w:val="center"/>
            </w:pPr>
            <w:r>
              <w:t>§</w:t>
            </w:r>
            <w:r w:rsidR="009C0B44">
              <w:t>10</w:t>
            </w:r>
          </w:p>
        </w:tc>
      </w:tr>
      <w:tr w:rsidR="006913F3" w:rsidTr="00E52857">
        <w:tc>
          <w:tcPr>
            <w:tcW w:w="959" w:type="dxa"/>
          </w:tcPr>
          <w:p w:rsidR="006913F3" w:rsidRDefault="009C0B44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6818" w:type="dxa"/>
          </w:tcPr>
          <w:p w:rsidR="006913F3" w:rsidRPr="006052D1" w:rsidRDefault="006913F3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Сервировка сладкого стола. Праздничный этикет. Групповой творческий проект «Праздничный сладкий стол» </w:t>
            </w:r>
            <w:r w:rsidR="009C0B4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№8</w:t>
            </w:r>
            <w:r w:rsidR="0051432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Разработка меню</w:t>
            </w:r>
            <w:r w:rsidR="0051432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9" w:type="dxa"/>
          </w:tcPr>
          <w:p w:rsidR="006913F3" w:rsidRDefault="006913F3" w:rsidP="00E52857">
            <w:pPr>
              <w:jc w:val="center"/>
            </w:pPr>
            <w:r w:rsidRPr="00D628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6913F3" w:rsidRDefault="006913F3" w:rsidP="00E52857">
            <w:pPr>
              <w:jc w:val="center"/>
            </w:pPr>
            <w:r>
              <w:t>§</w:t>
            </w:r>
            <w:r w:rsidR="009C0B44">
              <w:t>11</w:t>
            </w:r>
          </w:p>
        </w:tc>
      </w:tr>
      <w:tr w:rsidR="006913F3" w:rsidTr="00E52857">
        <w:tc>
          <w:tcPr>
            <w:tcW w:w="959" w:type="dxa"/>
          </w:tcPr>
          <w:p w:rsidR="006913F3" w:rsidRDefault="006913F3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9C0B4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1-22</w:t>
            </w:r>
          </w:p>
        </w:tc>
        <w:tc>
          <w:tcPr>
            <w:tcW w:w="6818" w:type="dxa"/>
          </w:tcPr>
          <w:p w:rsidR="006913F3" w:rsidRPr="006052D1" w:rsidRDefault="009C0B44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Творческий проект «Праздничный сладкий стол» </w:t>
            </w:r>
            <w:r w:rsidR="006913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Выполнение и защита проекта «Праздничный сладкий стол»</w:t>
            </w:r>
          </w:p>
        </w:tc>
        <w:tc>
          <w:tcPr>
            <w:tcW w:w="1509" w:type="dxa"/>
          </w:tcPr>
          <w:p w:rsidR="006913F3" w:rsidRDefault="006913F3" w:rsidP="00E52857">
            <w:pPr>
              <w:jc w:val="center"/>
            </w:pPr>
            <w:r w:rsidRPr="00D628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6913F3" w:rsidRDefault="006913F3" w:rsidP="00E52857">
            <w:pPr>
              <w:jc w:val="center"/>
            </w:pPr>
            <w:r>
              <w:t>§</w:t>
            </w:r>
            <w:r w:rsidR="009C0B44">
              <w:t>11</w:t>
            </w:r>
          </w:p>
        </w:tc>
      </w:tr>
      <w:tr w:rsidR="00BE5D7A" w:rsidTr="00E52857">
        <w:tc>
          <w:tcPr>
            <w:tcW w:w="959" w:type="dxa"/>
          </w:tcPr>
          <w:p w:rsidR="00BE5D7A" w:rsidRPr="0020305F" w:rsidRDefault="006913F3" w:rsidP="00E5285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BE5D7A" w:rsidRPr="00203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6818" w:type="dxa"/>
          </w:tcPr>
          <w:p w:rsidR="00BE5D7A" w:rsidRDefault="00BE5D7A" w:rsidP="00E5285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Создание изделий из текстильных материалов</w:t>
            </w:r>
            <w:r w:rsidR="005143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(30)</w:t>
            </w:r>
          </w:p>
        </w:tc>
        <w:tc>
          <w:tcPr>
            <w:tcW w:w="1509" w:type="dxa"/>
          </w:tcPr>
          <w:p w:rsidR="00BE5D7A" w:rsidRDefault="00793B45" w:rsidP="00E5285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62" w:type="dxa"/>
          </w:tcPr>
          <w:p w:rsidR="00BE5D7A" w:rsidRDefault="00BE5D7A" w:rsidP="00E52857">
            <w:pPr>
              <w:jc w:val="center"/>
            </w:pPr>
          </w:p>
        </w:tc>
      </w:tr>
      <w:tr w:rsidR="004D4426" w:rsidTr="00E52857">
        <w:tc>
          <w:tcPr>
            <w:tcW w:w="959" w:type="dxa"/>
          </w:tcPr>
          <w:p w:rsidR="004D4426" w:rsidRPr="00505B6C" w:rsidRDefault="009C0B44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3-</w:t>
            </w:r>
            <w:r w:rsidR="004D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818" w:type="dxa"/>
          </w:tcPr>
          <w:p w:rsidR="004D4426" w:rsidRPr="008B6060" w:rsidRDefault="004D442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Текстильные материалы из волокон животного происхождения</w:t>
            </w:r>
            <w:r w:rsidR="00001E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их свойства. Лабораторная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работа </w:t>
            </w:r>
            <w:r w:rsidR="00001E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№3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«Определение сырьевого состава тканей и изучение их свойств»</w:t>
            </w:r>
          </w:p>
        </w:tc>
        <w:tc>
          <w:tcPr>
            <w:tcW w:w="1509" w:type="dxa"/>
          </w:tcPr>
          <w:p w:rsidR="004D4426" w:rsidRDefault="004D4426" w:rsidP="00E52857">
            <w:pPr>
              <w:jc w:val="center"/>
            </w:pPr>
            <w:r w:rsidRPr="002F05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4D4426" w:rsidRDefault="004D4426" w:rsidP="00E52857">
            <w:pPr>
              <w:jc w:val="center"/>
            </w:pPr>
            <w:r>
              <w:t>§1</w:t>
            </w:r>
            <w:r w:rsidR="00001E1F">
              <w:t>2</w:t>
            </w:r>
          </w:p>
        </w:tc>
      </w:tr>
      <w:tr w:rsidR="004D4426" w:rsidTr="00E52857">
        <w:tc>
          <w:tcPr>
            <w:tcW w:w="959" w:type="dxa"/>
          </w:tcPr>
          <w:p w:rsidR="004D4426" w:rsidRPr="0005754A" w:rsidRDefault="00001E1F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25-</w:t>
            </w:r>
            <w:r w:rsidR="004D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818" w:type="dxa"/>
          </w:tcPr>
          <w:p w:rsidR="004D4426" w:rsidRPr="008B6060" w:rsidRDefault="004D442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Конструирование поясной одежды. Практическая работа</w:t>
            </w:r>
            <w:r w:rsidR="00001E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«Снятие мерок для строения чертежа поясного швейного изделия»</w:t>
            </w:r>
          </w:p>
        </w:tc>
        <w:tc>
          <w:tcPr>
            <w:tcW w:w="1509" w:type="dxa"/>
          </w:tcPr>
          <w:p w:rsidR="004D4426" w:rsidRDefault="004D4426" w:rsidP="00E52857">
            <w:pPr>
              <w:jc w:val="center"/>
            </w:pPr>
            <w:r w:rsidRPr="002F05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4D4426" w:rsidRDefault="004D4426" w:rsidP="00E52857">
            <w:pPr>
              <w:jc w:val="center"/>
            </w:pPr>
            <w:r>
              <w:t>§1</w:t>
            </w:r>
            <w:r w:rsidR="00001E1F">
              <w:t>3</w:t>
            </w:r>
          </w:p>
        </w:tc>
      </w:tr>
      <w:tr w:rsidR="00001E1F" w:rsidTr="00E52857">
        <w:tc>
          <w:tcPr>
            <w:tcW w:w="959" w:type="dxa"/>
          </w:tcPr>
          <w:p w:rsidR="00001E1F" w:rsidRDefault="00001E1F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03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6818" w:type="dxa"/>
          </w:tcPr>
          <w:p w:rsidR="00001E1F" w:rsidRPr="00001E1F" w:rsidRDefault="00001E1F" w:rsidP="00E5285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01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Черчение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-4</w:t>
            </w:r>
          </w:p>
        </w:tc>
        <w:tc>
          <w:tcPr>
            <w:tcW w:w="1509" w:type="dxa"/>
          </w:tcPr>
          <w:p w:rsidR="00001E1F" w:rsidRPr="002F057A" w:rsidRDefault="00001E1F" w:rsidP="00E5285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 w:rsidR="00001E1F" w:rsidRDefault="00001E1F" w:rsidP="00E52857">
            <w:pPr>
              <w:jc w:val="center"/>
            </w:pPr>
          </w:p>
        </w:tc>
      </w:tr>
      <w:tr w:rsidR="00001E1F" w:rsidTr="00E52857">
        <w:tc>
          <w:tcPr>
            <w:tcW w:w="959" w:type="dxa"/>
          </w:tcPr>
          <w:p w:rsidR="00001E1F" w:rsidRPr="00001E1F" w:rsidRDefault="00001E1F" w:rsidP="00E528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E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6818" w:type="dxa"/>
          </w:tcPr>
          <w:p w:rsidR="00001E1F" w:rsidRPr="00001E1F" w:rsidRDefault="00001E1F" w:rsidP="00E5285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Черчение. Линии чертежа. Масштаб. Формат. Чтение чертежа. Основная надпись.</w:t>
            </w:r>
          </w:p>
        </w:tc>
        <w:tc>
          <w:tcPr>
            <w:tcW w:w="1509" w:type="dxa"/>
          </w:tcPr>
          <w:p w:rsidR="00001E1F" w:rsidRPr="002F057A" w:rsidRDefault="00001E1F" w:rsidP="00E5285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001E1F" w:rsidRDefault="00001E1F" w:rsidP="00E52857">
            <w:pPr>
              <w:jc w:val="center"/>
            </w:pPr>
          </w:p>
        </w:tc>
      </w:tr>
      <w:tr w:rsidR="004D4426" w:rsidTr="00E52857">
        <w:tc>
          <w:tcPr>
            <w:tcW w:w="959" w:type="dxa"/>
          </w:tcPr>
          <w:p w:rsidR="004D4426" w:rsidRPr="0005754A" w:rsidRDefault="00001E1F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29-</w:t>
            </w:r>
            <w:r w:rsidR="004D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18" w:type="dxa"/>
          </w:tcPr>
          <w:p w:rsidR="004D4426" w:rsidRPr="008B6060" w:rsidRDefault="004D442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«Построение чертежа юбки в масштабе 1:4».  Практическая работа «Построение чертежа юбки в натуральную вели</w:t>
            </w:r>
            <w:r w:rsidR="00001E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ину и по своим меркам».</w:t>
            </w:r>
          </w:p>
        </w:tc>
        <w:tc>
          <w:tcPr>
            <w:tcW w:w="1509" w:type="dxa"/>
          </w:tcPr>
          <w:p w:rsidR="004D4426" w:rsidRDefault="004D4426" w:rsidP="00E52857">
            <w:pPr>
              <w:jc w:val="center"/>
            </w:pPr>
            <w:r w:rsidRPr="002F05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4D4426" w:rsidRDefault="004D4426" w:rsidP="00E52857">
            <w:pPr>
              <w:jc w:val="center"/>
            </w:pPr>
            <w:r>
              <w:t>§1</w:t>
            </w:r>
            <w:r w:rsidR="00001E1F">
              <w:t>3</w:t>
            </w:r>
          </w:p>
        </w:tc>
      </w:tr>
      <w:tr w:rsidR="004D4426" w:rsidTr="00E52857">
        <w:tc>
          <w:tcPr>
            <w:tcW w:w="959" w:type="dxa"/>
          </w:tcPr>
          <w:p w:rsidR="004D4426" w:rsidRPr="0005754A" w:rsidRDefault="00001E1F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31-</w:t>
            </w:r>
            <w:r w:rsidR="004D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18" w:type="dxa"/>
          </w:tcPr>
          <w:p w:rsidR="004D4426" w:rsidRPr="008B6060" w:rsidRDefault="004D442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Моделирование поясной одежды. Практическая работа </w:t>
            </w:r>
            <w:r w:rsidR="00001E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«Моделирование </w:t>
            </w:r>
            <w:r w:rsidR="007454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 подготовка выкройки к раскрою</w:t>
            </w:r>
            <w:r w:rsidR="0051432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9" w:type="dxa"/>
          </w:tcPr>
          <w:p w:rsidR="004D4426" w:rsidRDefault="004D4426" w:rsidP="00E52857">
            <w:pPr>
              <w:jc w:val="center"/>
            </w:pPr>
            <w:r w:rsidRPr="002F05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4D4426" w:rsidRDefault="004D4426" w:rsidP="00E52857">
            <w:pPr>
              <w:jc w:val="center"/>
            </w:pPr>
            <w:r>
              <w:t>§14</w:t>
            </w:r>
          </w:p>
        </w:tc>
      </w:tr>
      <w:tr w:rsidR="007454AB" w:rsidTr="00E52857">
        <w:tc>
          <w:tcPr>
            <w:tcW w:w="959" w:type="dxa"/>
          </w:tcPr>
          <w:p w:rsidR="007454AB" w:rsidRDefault="007454AB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6818" w:type="dxa"/>
          </w:tcPr>
          <w:p w:rsidR="007454AB" w:rsidRDefault="007454AB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Получение выкройки швейного изделия из пакета готовых выкроек, журнала мод или из Интернета.  Практическая работа №11</w:t>
            </w:r>
            <w:r w:rsidR="0051432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Получение выкройки швейного изделия из журнала мод и подготовка ее к раскрою</w:t>
            </w:r>
            <w:r w:rsidR="0051432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9" w:type="dxa"/>
          </w:tcPr>
          <w:p w:rsidR="007454AB" w:rsidRPr="002F057A" w:rsidRDefault="007454AB" w:rsidP="00E5285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7454AB" w:rsidRDefault="007454AB" w:rsidP="00E52857">
            <w:pPr>
              <w:jc w:val="center"/>
            </w:pPr>
            <w:r>
              <w:t>§15</w:t>
            </w:r>
          </w:p>
        </w:tc>
      </w:tr>
      <w:tr w:rsidR="007454AB" w:rsidTr="00E52857">
        <w:tc>
          <w:tcPr>
            <w:tcW w:w="959" w:type="dxa"/>
          </w:tcPr>
          <w:p w:rsidR="007454AB" w:rsidRDefault="007454AB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35-36</w:t>
            </w:r>
          </w:p>
        </w:tc>
        <w:tc>
          <w:tcPr>
            <w:tcW w:w="6818" w:type="dxa"/>
          </w:tcPr>
          <w:p w:rsidR="007454AB" w:rsidRDefault="007454AB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Раскрой поясной одежды и дублирование детали пояса.</w:t>
            </w:r>
          </w:p>
          <w:p w:rsidR="007454AB" w:rsidRDefault="007454AB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№12</w:t>
            </w:r>
            <w:r w:rsidR="0051432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Раскрой проектного изделия</w:t>
            </w:r>
            <w:r w:rsidR="0051432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9" w:type="dxa"/>
          </w:tcPr>
          <w:p w:rsidR="007454AB" w:rsidRDefault="007454AB" w:rsidP="00E5285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7454AB" w:rsidRDefault="007454AB" w:rsidP="00E52857">
            <w:pPr>
              <w:jc w:val="center"/>
            </w:pPr>
            <w:r>
              <w:t>§16</w:t>
            </w:r>
          </w:p>
        </w:tc>
      </w:tr>
      <w:tr w:rsidR="004D4426" w:rsidTr="00E52857">
        <w:tc>
          <w:tcPr>
            <w:tcW w:w="959" w:type="dxa"/>
          </w:tcPr>
          <w:p w:rsidR="004D4426" w:rsidRPr="0005754A" w:rsidRDefault="007454AB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37-</w:t>
            </w:r>
            <w:r w:rsidR="004D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818" w:type="dxa"/>
          </w:tcPr>
          <w:p w:rsidR="004D4426" w:rsidRPr="008B6060" w:rsidRDefault="007454AB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ручных работ.</w:t>
            </w:r>
            <w:r w:rsidR="004D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№13</w:t>
            </w:r>
            <w:r w:rsidR="004D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«Изготовление образцовых ручных швов» Техника безопасности при выполнении ручных работ</w:t>
            </w:r>
          </w:p>
        </w:tc>
        <w:tc>
          <w:tcPr>
            <w:tcW w:w="1509" w:type="dxa"/>
          </w:tcPr>
          <w:p w:rsidR="004D4426" w:rsidRDefault="004D4426" w:rsidP="00E52857">
            <w:pPr>
              <w:jc w:val="center"/>
            </w:pPr>
            <w:r w:rsidRPr="002F05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4D4426" w:rsidRDefault="004D4426" w:rsidP="00E52857">
            <w:pPr>
              <w:jc w:val="center"/>
            </w:pPr>
            <w:r>
              <w:t>§1</w:t>
            </w:r>
            <w:r w:rsidR="007454AB">
              <w:t>7</w:t>
            </w:r>
          </w:p>
        </w:tc>
      </w:tr>
      <w:tr w:rsidR="004D4426" w:rsidTr="00E52857">
        <w:tc>
          <w:tcPr>
            <w:tcW w:w="959" w:type="dxa"/>
          </w:tcPr>
          <w:p w:rsidR="004D4426" w:rsidRPr="0005754A" w:rsidRDefault="007454AB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39-40</w:t>
            </w:r>
          </w:p>
        </w:tc>
        <w:tc>
          <w:tcPr>
            <w:tcW w:w="6818" w:type="dxa"/>
          </w:tcPr>
          <w:p w:rsidR="004D4426" w:rsidRPr="008B6060" w:rsidRDefault="004D442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Технология машинных работ. Практическая  работа </w:t>
            </w:r>
            <w:r w:rsidR="00A0501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№14</w:t>
            </w:r>
            <w:r w:rsidR="007454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«Изготовление образцов машинных  швов». Техника безопасности при выполнении  машинных работ.</w:t>
            </w:r>
          </w:p>
        </w:tc>
        <w:tc>
          <w:tcPr>
            <w:tcW w:w="1509" w:type="dxa"/>
          </w:tcPr>
          <w:p w:rsidR="004D4426" w:rsidRDefault="004D4426" w:rsidP="00E52857">
            <w:pPr>
              <w:jc w:val="center"/>
            </w:pPr>
            <w:r w:rsidRPr="00D831C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4D4426" w:rsidRDefault="004D4426" w:rsidP="00E52857">
            <w:pPr>
              <w:jc w:val="center"/>
            </w:pPr>
            <w:r>
              <w:t>§1</w:t>
            </w:r>
            <w:r w:rsidR="007454AB">
              <w:t>8</w:t>
            </w:r>
          </w:p>
        </w:tc>
      </w:tr>
      <w:tr w:rsidR="004D4426" w:rsidTr="00E52857">
        <w:tc>
          <w:tcPr>
            <w:tcW w:w="959" w:type="dxa"/>
          </w:tcPr>
          <w:p w:rsidR="004D4426" w:rsidRPr="0005754A" w:rsidRDefault="00A0501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41-42</w:t>
            </w:r>
          </w:p>
        </w:tc>
        <w:tc>
          <w:tcPr>
            <w:tcW w:w="6818" w:type="dxa"/>
          </w:tcPr>
          <w:p w:rsidR="004D4426" w:rsidRPr="008B6060" w:rsidRDefault="00A0501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Технология  обработки среднего шва юбки с застежкой-молнией и разрезом.  Практическая  работа №15 </w:t>
            </w:r>
            <w:r w:rsidR="00C27F7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Обработка среднего шва юбки с застежкой молнией</w:t>
            </w:r>
            <w:r w:rsidR="00C27F7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9" w:type="dxa"/>
          </w:tcPr>
          <w:p w:rsidR="004D4426" w:rsidRDefault="004D4426" w:rsidP="00E52857">
            <w:pPr>
              <w:jc w:val="center"/>
            </w:pPr>
            <w:r w:rsidRPr="00D831C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4D4426" w:rsidRDefault="004D4426" w:rsidP="00E52857">
            <w:pPr>
              <w:jc w:val="center"/>
            </w:pPr>
            <w:r>
              <w:t>§1</w:t>
            </w:r>
            <w:r w:rsidR="00A05016">
              <w:t>9</w:t>
            </w:r>
          </w:p>
        </w:tc>
      </w:tr>
      <w:tr w:rsidR="004D4426" w:rsidTr="00E52857">
        <w:tc>
          <w:tcPr>
            <w:tcW w:w="959" w:type="dxa"/>
          </w:tcPr>
          <w:p w:rsidR="004D4426" w:rsidRPr="0005754A" w:rsidRDefault="00F249E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43-</w:t>
            </w:r>
            <w:r w:rsidR="004D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818" w:type="dxa"/>
          </w:tcPr>
          <w:p w:rsidR="00F249E6" w:rsidRDefault="00F249E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Технология обработки складок </w:t>
            </w:r>
          </w:p>
          <w:p w:rsidR="004D4426" w:rsidRPr="008B6060" w:rsidRDefault="004D442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  <w:r w:rsidR="00F249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№16«Обработка складок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9" w:type="dxa"/>
          </w:tcPr>
          <w:p w:rsidR="004D4426" w:rsidRDefault="004D4426" w:rsidP="00E52857">
            <w:pPr>
              <w:jc w:val="center"/>
            </w:pPr>
            <w:r w:rsidRPr="00803E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4D4426" w:rsidRDefault="004D4426" w:rsidP="00E52857">
            <w:pPr>
              <w:jc w:val="center"/>
            </w:pPr>
            <w:r>
              <w:t>§</w:t>
            </w:r>
            <w:r w:rsidR="00F249E6">
              <w:t>20</w:t>
            </w:r>
          </w:p>
        </w:tc>
      </w:tr>
      <w:tr w:rsidR="004D4426" w:rsidTr="00E52857">
        <w:tc>
          <w:tcPr>
            <w:tcW w:w="959" w:type="dxa"/>
          </w:tcPr>
          <w:p w:rsidR="004D4426" w:rsidRPr="0005754A" w:rsidRDefault="004D442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="00F249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5-46</w:t>
            </w:r>
          </w:p>
        </w:tc>
        <w:tc>
          <w:tcPr>
            <w:tcW w:w="6818" w:type="dxa"/>
          </w:tcPr>
          <w:p w:rsidR="004D4426" w:rsidRPr="008B6060" w:rsidRDefault="00F249E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Подготовка и проведение примерки поясного изделия Практическая  работа №17 «Примерка изделия»</w:t>
            </w:r>
          </w:p>
        </w:tc>
        <w:tc>
          <w:tcPr>
            <w:tcW w:w="1509" w:type="dxa"/>
          </w:tcPr>
          <w:p w:rsidR="004D4426" w:rsidRDefault="004D4426" w:rsidP="00E52857">
            <w:pPr>
              <w:jc w:val="center"/>
            </w:pPr>
            <w:r w:rsidRPr="00803E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4D4426" w:rsidRDefault="00F249E6" w:rsidP="00E52857">
            <w:pPr>
              <w:jc w:val="center"/>
            </w:pPr>
            <w:r>
              <w:t>§21</w:t>
            </w:r>
          </w:p>
        </w:tc>
      </w:tr>
      <w:tr w:rsidR="004D4426" w:rsidTr="00E52857">
        <w:tc>
          <w:tcPr>
            <w:tcW w:w="959" w:type="dxa"/>
          </w:tcPr>
          <w:p w:rsidR="004D4426" w:rsidRPr="0005754A" w:rsidRDefault="004D442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="00F249E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7-48</w:t>
            </w:r>
          </w:p>
        </w:tc>
        <w:tc>
          <w:tcPr>
            <w:tcW w:w="6818" w:type="dxa"/>
          </w:tcPr>
          <w:p w:rsidR="004D4426" w:rsidRPr="008B6060" w:rsidRDefault="00F249E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Технология обработки юбки после примерки </w:t>
            </w:r>
            <w:r w:rsidR="004D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№18 «Обработка</w:t>
            </w:r>
            <w:r w:rsidR="004D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юбки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после примерки</w:t>
            </w:r>
            <w:r w:rsidR="004D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9" w:type="dxa"/>
          </w:tcPr>
          <w:p w:rsidR="004D4426" w:rsidRDefault="004D4426" w:rsidP="00E52857">
            <w:pPr>
              <w:jc w:val="center"/>
            </w:pPr>
            <w:r w:rsidRPr="00803E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4D4426" w:rsidRDefault="004D4426" w:rsidP="00E52857">
            <w:pPr>
              <w:jc w:val="center"/>
            </w:pPr>
            <w:r>
              <w:t>§</w:t>
            </w:r>
            <w:r w:rsidR="0051432F">
              <w:t>22</w:t>
            </w:r>
          </w:p>
        </w:tc>
      </w:tr>
      <w:tr w:rsidR="004D4426" w:rsidTr="00E52857">
        <w:tc>
          <w:tcPr>
            <w:tcW w:w="959" w:type="dxa"/>
          </w:tcPr>
          <w:p w:rsidR="004D4426" w:rsidRPr="0005754A" w:rsidRDefault="00F249E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49-50</w:t>
            </w:r>
          </w:p>
        </w:tc>
        <w:tc>
          <w:tcPr>
            <w:tcW w:w="6818" w:type="dxa"/>
          </w:tcPr>
          <w:p w:rsidR="00F249E6" w:rsidRDefault="00F249E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Творческий проект «Праздничный наряд» </w:t>
            </w:r>
          </w:p>
          <w:p w:rsidR="004D4426" w:rsidRPr="008B6060" w:rsidRDefault="004D442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Подготовка проекта к защите.</w:t>
            </w:r>
          </w:p>
        </w:tc>
        <w:tc>
          <w:tcPr>
            <w:tcW w:w="1509" w:type="dxa"/>
          </w:tcPr>
          <w:p w:rsidR="004D4426" w:rsidRDefault="004D4426" w:rsidP="00E52857">
            <w:pPr>
              <w:jc w:val="center"/>
            </w:pPr>
            <w:r w:rsidRPr="00803E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4D4426" w:rsidRDefault="0051432F" w:rsidP="00E52857">
            <w:pPr>
              <w:jc w:val="center"/>
            </w:pPr>
            <w:r>
              <w:t>§22</w:t>
            </w:r>
          </w:p>
        </w:tc>
      </w:tr>
      <w:tr w:rsidR="004D4426" w:rsidTr="00E52857">
        <w:tc>
          <w:tcPr>
            <w:tcW w:w="959" w:type="dxa"/>
          </w:tcPr>
          <w:p w:rsidR="004D4426" w:rsidRPr="0005754A" w:rsidRDefault="0051432F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51-</w:t>
            </w:r>
            <w:r w:rsidR="004D44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18" w:type="dxa"/>
          </w:tcPr>
          <w:p w:rsidR="00F249E6" w:rsidRDefault="004D442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Защита проекта «Праздничный наряд»</w:t>
            </w:r>
          </w:p>
          <w:p w:rsidR="004D4426" w:rsidRPr="008B6060" w:rsidRDefault="004D442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Контроль и самооценка изделия</w:t>
            </w:r>
          </w:p>
        </w:tc>
        <w:tc>
          <w:tcPr>
            <w:tcW w:w="1509" w:type="dxa"/>
          </w:tcPr>
          <w:p w:rsidR="004D4426" w:rsidRDefault="004D4426" w:rsidP="00E52857">
            <w:pPr>
              <w:jc w:val="center"/>
            </w:pPr>
            <w:r w:rsidRPr="00803E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4D4426" w:rsidRDefault="0051432F" w:rsidP="00E52857">
            <w:pPr>
              <w:jc w:val="center"/>
            </w:pPr>
            <w:r>
              <w:t>§22</w:t>
            </w:r>
          </w:p>
        </w:tc>
      </w:tr>
      <w:tr w:rsidR="00BE5D7A" w:rsidTr="00E52857">
        <w:tc>
          <w:tcPr>
            <w:tcW w:w="959" w:type="dxa"/>
          </w:tcPr>
          <w:p w:rsidR="00BE5D7A" w:rsidRPr="0020305F" w:rsidRDefault="00BE5D7A" w:rsidP="00E5285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3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6818" w:type="dxa"/>
          </w:tcPr>
          <w:p w:rsidR="00BE5D7A" w:rsidRDefault="00BE5D7A" w:rsidP="00E5285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Художественные ремесла</w:t>
            </w:r>
            <w:r w:rsidR="0021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(16</w:t>
            </w:r>
            <w:r w:rsidR="005143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09" w:type="dxa"/>
          </w:tcPr>
          <w:p w:rsidR="00BE5D7A" w:rsidRDefault="00210E38" w:rsidP="00E5285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62" w:type="dxa"/>
          </w:tcPr>
          <w:p w:rsidR="00BE5D7A" w:rsidRDefault="00BE5D7A" w:rsidP="00E52857">
            <w:pPr>
              <w:jc w:val="center"/>
            </w:pPr>
          </w:p>
        </w:tc>
      </w:tr>
      <w:tr w:rsidR="00BE5D7A" w:rsidTr="00E52857">
        <w:tc>
          <w:tcPr>
            <w:tcW w:w="959" w:type="dxa"/>
          </w:tcPr>
          <w:p w:rsidR="00BE5D7A" w:rsidRPr="0005754A" w:rsidRDefault="0051432F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53-</w:t>
            </w:r>
            <w:r w:rsidR="00BE5D7A"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818" w:type="dxa"/>
          </w:tcPr>
          <w:p w:rsidR="00BE5D7A" w:rsidRPr="0005754A" w:rsidRDefault="004D4426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Ручная роспись тканей. </w:t>
            </w:r>
            <w:r w:rsidR="0051432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 №19 «Выполнение образца росписи ткани 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технике холодного батика</w:t>
            </w:r>
            <w:r w:rsidR="0051432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9" w:type="dxa"/>
          </w:tcPr>
          <w:p w:rsidR="00BE5D7A" w:rsidRPr="008877B1" w:rsidRDefault="00BE5D7A" w:rsidP="00E5285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BE5D7A" w:rsidRDefault="0051432F" w:rsidP="00E52857">
            <w:pPr>
              <w:jc w:val="center"/>
            </w:pPr>
            <w:r>
              <w:t>§23</w:t>
            </w:r>
          </w:p>
        </w:tc>
      </w:tr>
      <w:tr w:rsidR="00B102EA" w:rsidTr="00E52857">
        <w:tc>
          <w:tcPr>
            <w:tcW w:w="959" w:type="dxa"/>
          </w:tcPr>
          <w:p w:rsidR="00B102EA" w:rsidRPr="0005754A" w:rsidRDefault="0051432F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55-56</w:t>
            </w:r>
          </w:p>
        </w:tc>
        <w:tc>
          <w:tcPr>
            <w:tcW w:w="6818" w:type="dxa"/>
          </w:tcPr>
          <w:p w:rsidR="0051432F" w:rsidRDefault="00B102EA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Ручные стежки и швы на их основе.</w:t>
            </w:r>
          </w:p>
          <w:p w:rsidR="00B102EA" w:rsidRPr="0005754A" w:rsidRDefault="0051432F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 №20 «Выполнение образцов швов»</w:t>
            </w:r>
          </w:p>
        </w:tc>
        <w:tc>
          <w:tcPr>
            <w:tcW w:w="1509" w:type="dxa"/>
          </w:tcPr>
          <w:p w:rsidR="00B102EA" w:rsidRDefault="00B102EA" w:rsidP="00E52857">
            <w:pPr>
              <w:jc w:val="center"/>
            </w:pPr>
            <w:r w:rsidRPr="00A363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B102EA" w:rsidRDefault="0051432F" w:rsidP="00E52857">
            <w:pPr>
              <w:jc w:val="center"/>
            </w:pPr>
            <w:r>
              <w:t>§24</w:t>
            </w:r>
          </w:p>
        </w:tc>
      </w:tr>
      <w:tr w:rsidR="00B102EA" w:rsidTr="00E52857">
        <w:tc>
          <w:tcPr>
            <w:tcW w:w="959" w:type="dxa"/>
          </w:tcPr>
          <w:p w:rsidR="00B102EA" w:rsidRPr="0005754A" w:rsidRDefault="00C27F73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57-58</w:t>
            </w:r>
          </w:p>
        </w:tc>
        <w:tc>
          <w:tcPr>
            <w:tcW w:w="6818" w:type="dxa"/>
          </w:tcPr>
          <w:p w:rsidR="00B102EA" w:rsidRPr="0005754A" w:rsidRDefault="00C27F73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Вышивание счетными швами. </w:t>
            </w:r>
            <w:r w:rsidR="00B102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№21</w:t>
            </w:r>
            <w:r w:rsidR="00B102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«Выполнение образца вышивки швом крест»</w:t>
            </w:r>
          </w:p>
        </w:tc>
        <w:tc>
          <w:tcPr>
            <w:tcW w:w="1509" w:type="dxa"/>
          </w:tcPr>
          <w:p w:rsidR="00B102EA" w:rsidRDefault="00B102EA" w:rsidP="00E52857">
            <w:pPr>
              <w:jc w:val="center"/>
            </w:pPr>
            <w:r w:rsidRPr="00A363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B102EA" w:rsidRDefault="00C27F73" w:rsidP="00E52857">
            <w:pPr>
              <w:jc w:val="center"/>
            </w:pPr>
            <w:r>
              <w:t>§25</w:t>
            </w:r>
          </w:p>
        </w:tc>
      </w:tr>
      <w:tr w:rsidR="00B102EA" w:rsidTr="00E52857">
        <w:tc>
          <w:tcPr>
            <w:tcW w:w="959" w:type="dxa"/>
          </w:tcPr>
          <w:p w:rsidR="00B102EA" w:rsidRPr="0005754A" w:rsidRDefault="00C27F73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59-60</w:t>
            </w:r>
          </w:p>
        </w:tc>
        <w:tc>
          <w:tcPr>
            <w:tcW w:w="6818" w:type="dxa"/>
          </w:tcPr>
          <w:p w:rsidR="00B102EA" w:rsidRDefault="00C27F73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Вышивание по свободному контуру. </w:t>
            </w:r>
            <w:r w:rsidR="00B102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C27F73" w:rsidRDefault="00C27F73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Материалы и оборудование для вышивки гладью.</w:t>
            </w:r>
          </w:p>
          <w:p w:rsidR="00C27F73" w:rsidRPr="0005754A" w:rsidRDefault="00C27F73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Атласная и штриховая гладь.  Практическая работа №22 «Выполнение образцов вышивки гладью»</w:t>
            </w:r>
          </w:p>
        </w:tc>
        <w:tc>
          <w:tcPr>
            <w:tcW w:w="1509" w:type="dxa"/>
          </w:tcPr>
          <w:p w:rsidR="00B102EA" w:rsidRDefault="00B102EA" w:rsidP="00E52857">
            <w:pPr>
              <w:jc w:val="center"/>
            </w:pPr>
            <w:r w:rsidRPr="00A363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B102EA" w:rsidRDefault="00C27F73" w:rsidP="00E52857">
            <w:pPr>
              <w:jc w:val="center"/>
            </w:pPr>
            <w:r>
              <w:t>§26-27</w:t>
            </w:r>
          </w:p>
        </w:tc>
      </w:tr>
      <w:tr w:rsidR="00B102EA" w:rsidTr="00E52857">
        <w:tc>
          <w:tcPr>
            <w:tcW w:w="959" w:type="dxa"/>
          </w:tcPr>
          <w:p w:rsidR="00B102EA" w:rsidRPr="0005754A" w:rsidRDefault="00B102EA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="00C27F7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1-62</w:t>
            </w:r>
          </w:p>
        </w:tc>
        <w:tc>
          <w:tcPr>
            <w:tcW w:w="6818" w:type="dxa"/>
          </w:tcPr>
          <w:p w:rsidR="00B102EA" w:rsidRPr="0005754A" w:rsidRDefault="00C27F73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Швы французский узелок и рококо.  Практическая работа №23 «Выполнение образцов вышивки»</w:t>
            </w:r>
          </w:p>
        </w:tc>
        <w:tc>
          <w:tcPr>
            <w:tcW w:w="1509" w:type="dxa"/>
          </w:tcPr>
          <w:p w:rsidR="00B102EA" w:rsidRDefault="00B102EA" w:rsidP="00E52857">
            <w:pPr>
              <w:jc w:val="center"/>
            </w:pPr>
            <w:r w:rsidRPr="00A363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B102EA" w:rsidRDefault="00B102EA" w:rsidP="00E52857">
            <w:pPr>
              <w:jc w:val="center"/>
            </w:pPr>
            <w:r>
              <w:t>§28</w:t>
            </w:r>
          </w:p>
        </w:tc>
      </w:tr>
      <w:tr w:rsidR="00B102EA" w:rsidTr="00E52857">
        <w:tc>
          <w:tcPr>
            <w:tcW w:w="959" w:type="dxa"/>
          </w:tcPr>
          <w:p w:rsidR="00B102EA" w:rsidRPr="0005754A" w:rsidRDefault="00B102EA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="00C27F7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3-64</w:t>
            </w:r>
          </w:p>
        </w:tc>
        <w:tc>
          <w:tcPr>
            <w:tcW w:w="6818" w:type="dxa"/>
          </w:tcPr>
          <w:p w:rsidR="00B102EA" w:rsidRPr="0005754A" w:rsidRDefault="00C27F73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Вышивание лентами.  Практическая работа №22 «Выполнение образца вышивки лентами»</w:t>
            </w:r>
          </w:p>
        </w:tc>
        <w:tc>
          <w:tcPr>
            <w:tcW w:w="1509" w:type="dxa"/>
          </w:tcPr>
          <w:p w:rsidR="00B102EA" w:rsidRDefault="00B102EA" w:rsidP="00E52857">
            <w:pPr>
              <w:jc w:val="center"/>
            </w:pPr>
            <w:r w:rsidRPr="00A363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B102EA" w:rsidRDefault="00B102EA" w:rsidP="00E52857">
            <w:pPr>
              <w:jc w:val="center"/>
            </w:pPr>
            <w:r>
              <w:t>§29</w:t>
            </w:r>
          </w:p>
        </w:tc>
      </w:tr>
      <w:tr w:rsidR="00B102EA" w:rsidTr="00E52857">
        <w:tc>
          <w:tcPr>
            <w:tcW w:w="959" w:type="dxa"/>
          </w:tcPr>
          <w:p w:rsidR="00B102EA" w:rsidRPr="004D4426" w:rsidRDefault="00C27F73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65-66</w:t>
            </w:r>
          </w:p>
        </w:tc>
        <w:tc>
          <w:tcPr>
            <w:tcW w:w="6818" w:type="dxa"/>
          </w:tcPr>
          <w:p w:rsidR="00B102EA" w:rsidRPr="0005754A" w:rsidRDefault="00C27F73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проект «Подарок своими руками»</w:t>
            </w:r>
            <w:r w:rsidR="00B102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 Выполнение проекта. Подготовка проекта к защите</w:t>
            </w:r>
          </w:p>
        </w:tc>
        <w:tc>
          <w:tcPr>
            <w:tcW w:w="1509" w:type="dxa"/>
          </w:tcPr>
          <w:p w:rsidR="00B102EA" w:rsidRDefault="00B102EA" w:rsidP="00E52857">
            <w:pPr>
              <w:jc w:val="center"/>
            </w:pPr>
            <w:r w:rsidRPr="00A363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B102EA" w:rsidRDefault="00E52857" w:rsidP="00E52857">
            <w:pPr>
              <w:jc w:val="center"/>
            </w:pPr>
            <w:r>
              <w:t>§30</w:t>
            </w:r>
          </w:p>
        </w:tc>
      </w:tr>
      <w:tr w:rsidR="00B102EA" w:rsidTr="00E52857">
        <w:tc>
          <w:tcPr>
            <w:tcW w:w="959" w:type="dxa"/>
          </w:tcPr>
          <w:p w:rsidR="00B102EA" w:rsidRPr="00B102EA" w:rsidRDefault="00E52857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67-68</w:t>
            </w:r>
          </w:p>
        </w:tc>
        <w:tc>
          <w:tcPr>
            <w:tcW w:w="6818" w:type="dxa"/>
          </w:tcPr>
          <w:p w:rsidR="00B102EA" w:rsidRPr="0005754A" w:rsidRDefault="00B102EA" w:rsidP="00E5285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Защита</w:t>
            </w:r>
            <w:r w:rsidR="009101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творческого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проекта «Подарок своими руками. Подведение итогов</w:t>
            </w:r>
          </w:p>
        </w:tc>
        <w:tc>
          <w:tcPr>
            <w:tcW w:w="1509" w:type="dxa"/>
          </w:tcPr>
          <w:p w:rsidR="00B102EA" w:rsidRDefault="00B102EA" w:rsidP="00E52857">
            <w:pPr>
              <w:jc w:val="center"/>
            </w:pPr>
            <w:r w:rsidRPr="00A3634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B102EA" w:rsidRDefault="00B102EA" w:rsidP="00E52857">
            <w:pPr>
              <w:jc w:val="center"/>
            </w:pPr>
            <w:r>
              <w:t>§30</w:t>
            </w:r>
          </w:p>
        </w:tc>
      </w:tr>
      <w:tr w:rsidR="00BE5D7A" w:rsidTr="00E52857">
        <w:tc>
          <w:tcPr>
            <w:tcW w:w="7777" w:type="dxa"/>
            <w:gridSpan w:val="2"/>
          </w:tcPr>
          <w:p w:rsidR="00BE5D7A" w:rsidRDefault="00BE5D7A" w:rsidP="00E5285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09" w:type="dxa"/>
          </w:tcPr>
          <w:p w:rsidR="00BE5D7A" w:rsidRDefault="00B102EA" w:rsidP="00E5285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</w:t>
            </w:r>
            <w:r w:rsidR="00E528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62" w:type="dxa"/>
          </w:tcPr>
          <w:p w:rsidR="00BE5D7A" w:rsidRDefault="00BE5D7A" w:rsidP="00E52857">
            <w:pPr>
              <w:jc w:val="center"/>
            </w:pPr>
          </w:p>
        </w:tc>
      </w:tr>
    </w:tbl>
    <w:p w:rsidR="006F5240" w:rsidRDefault="006F5240"/>
    <w:sectPr w:rsidR="006F5240" w:rsidSect="00027E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5D7A"/>
    <w:rsid w:val="00001E1F"/>
    <w:rsid w:val="00027EDD"/>
    <w:rsid w:val="00071128"/>
    <w:rsid w:val="00210E38"/>
    <w:rsid w:val="002766AD"/>
    <w:rsid w:val="004D4426"/>
    <w:rsid w:val="00505B6C"/>
    <w:rsid w:val="0051432F"/>
    <w:rsid w:val="00560D7A"/>
    <w:rsid w:val="006913F3"/>
    <w:rsid w:val="006F5240"/>
    <w:rsid w:val="007274F6"/>
    <w:rsid w:val="007454AB"/>
    <w:rsid w:val="00771CB7"/>
    <w:rsid w:val="00793B45"/>
    <w:rsid w:val="00910195"/>
    <w:rsid w:val="00967D84"/>
    <w:rsid w:val="0097022E"/>
    <w:rsid w:val="009A0BAC"/>
    <w:rsid w:val="009C0B44"/>
    <w:rsid w:val="00A05016"/>
    <w:rsid w:val="00AB7842"/>
    <w:rsid w:val="00B102EA"/>
    <w:rsid w:val="00B12C52"/>
    <w:rsid w:val="00BE5D7A"/>
    <w:rsid w:val="00C27F73"/>
    <w:rsid w:val="00C86A5E"/>
    <w:rsid w:val="00D94217"/>
    <w:rsid w:val="00DD2E30"/>
    <w:rsid w:val="00E52857"/>
    <w:rsid w:val="00E87A6A"/>
    <w:rsid w:val="00F249E6"/>
    <w:rsid w:val="00F865CE"/>
    <w:rsid w:val="00F96AB6"/>
    <w:rsid w:val="00FF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2018-09-09T19:37:00Z</dcterms:created>
  <dcterms:modified xsi:type="dcterms:W3CDTF">2018-09-13T05:58:00Z</dcterms:modified>
</cp:coreProperties>
</file>